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5F3E" w14:textId="7DF224C7" w:rsidR="003F5185" w:rsidRDefault="00BE3263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</w:t>
      </w:r>
      <w:r w:rsidRPr="00BE3263">
        <w:rPr>
          <w:sz w:val="36"/>
          <w:szCs w:val="36"/>
        </w:rPr>
        <w:t xml:space="preserve">Fakturor </w:t>
      </w:r>
    </w:p>
    <w:p w14:paraId="5A41543A" w14:textId="77777777" w:rsidR="00BE3263" w:rsidRDefault="00BE3263">
      <w:pPr>
        <w:rPr>
          <w:sz w:val="36"/>
          <w:szCs w:val="36"/>
        </w:rPr>
      </w:pPr>
    </w:p>
    <w:p w14:paraId="67E4FCCA" w14:textId="518A90C3" w:rsidR="00BE3263" w:rsidRDefault="00BE3263">
      <w:pPr>
        <w:rPr>
          <w:sz w:val="28"/>
          <w:szCs w:val="28"/>
        </w:rPr>
      </w:pPr>
      <w:r>
        <w:rPr>
          <w:sz w:val="28"/>
          <w:szCs w:val="28"/>
        </w:rPr>
        <w:t>För att kunna skicka fakturor till oss ska följande finnas med:</w:t>
      </w:r>
    </w:p>
    <w:p w14:paraId="79A9A537" w14:textId="77777777" w:rsidR="00BE3263" w:rsidRDefault="00BE3263">
      <w:pPr>
        <w:rPr>
          <w:sz w:val="28"/>
          <w:szCs w:val="28"/>
        </w:rPr>
      </w:pPr>
    </w:p>
    <w:p w14:paraId="7A75BF0F" w14:textId="595C8F91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Påskrivna dokument av någon av våra arbetsledare eller platschefer på plats.</w:t>
      </w:r>
    </w:p>
    <w:p w14:paraId="485DAAD5" w14:textId="2BF3AB7B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Datum när arbetet är utfört.</w:t>
      </w:r>
    </w:p>
    <w:p w14:paraId="163177B1" w14:textId="2BE3CF1E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Vilka som varit på plats av er.</w:t>
      </w:r>
    </w:p>
    <w:p w14:paraId="17BB5FEA" w14:textId="0649B7A0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Vad som gjorts.</w:t>
      </w:r>
    </w:p>
    <w:p w14:paraId="4E656A83" w14:textId="7B0D5599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proofErr w:type="gramStart"/>
      <w:r w:rsidRPr="00BE3263">
        <w:rPr>
          <w:sz w:val="28"/>
          <w:szCs w:val="28"/>
        </w:rPr>
        <w:t>Referens objekt</w:t>
      </w:r>
      <w:proofErr w:type="gramEnd"/>
      <w:r w:rsidRPr="00BE3263">
        <w:rPr>
          <w:sz w:val="28"/>
          <w:szCs w:val="28"/>
        </w:rPr>
        <w:t xml:space="preserve"> nr </w:t>
      </w:r>
    </w:p>
    <w:p w14:paraId="08DD0252" w14:textId="776A4A35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Skickas med 30 dagars bet.</w:t>
      </w:r>
    </w:p>
    <w:p w14:paraId="7CC45633" w14:textId="233EAEC8" w:rsidR="00BE3263" w:rsidRDefault="00BE3263" w:rsidP="00BE3263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Vilken arbetsplats ni varit på samt vilket bolag.</w:t>
      </w:r>
    </w:p>
    <w:p w14:paraId="155C51CB" w14:textId="77777777" w:rsidR="00BE3263" w:rsidRDefault="00BE3263" w:rsidP="00BE3263">
      <w:pPr>
        <w:rPr>
          <w:sz w:val="28"/>
          <w:szCs w:val="28"/>
        </w:rPr>
      </w:pPr>
    </w:p>
    <w:p w14:paraId="5D0D8E4F" w14:textId="303801DB" w:rsidR="00BE3263" w:rsidRDefault="00BE3263" w:rsidP="00BE3263">
      <w:pPr>
        <w:rPr>
          <w:sz w:val="28"/>
          <w:szCs w:val="28"/>
        </w:rPr>
      </w:pPr>
      <w:r>
        <w:rPr>
          <w:sz w:val="28"/>
          <w:szCs w:val="28"/>
        </w:rPr>
        <w:t xml:space="preserve">Vi godkänner inga förseningsavgifter </w:t>
      </w:r>
    </w:p>
    <w:p w14:paraId="358605D5" w14:textId="77777777" w:rsidR="00BE3263" w:rsidRDefault="00BE3263" w:rsidP="00BE3263">
      <w:pPr>
        <w:rPr>
          <w:sz w:val="28"/>
          <w:szCs w:val="28"/>
        </w:rPr>
      </w:pPr>
    </w:p>
    <w:p w14:paraId="50095077" w14:textId="54CF8EF0" w:rsidR="00BE3263" w:rsidRDefault="00BE3263" w:rsidP="00BE3263">
      <w:pPr>
        <w:rPr>
          <w:sz w:val="28"/>
          <w:szCs w:val="28"/>
        </w:rPr>
      </w:pPr>
      <w:r>
        <w:rPr>
          <w:sz w:val="28"/>
          <w:szCs w:val="28"/>
        </w:rPr>
        <w:t xml:space="preserve">Faktura ska skickas med PDF </w:t>
      </w:r>
    </w:p>
    <w:p w14:paraId="3849F5E4" w14:textId="77777777" w:rsidR="00BE3263" w:rsidRDefault="00BE3263" w:rsidP="00BE3263">
      <w:pPr>
        <w:rPr>
          <w:sz w:val="28"/>
          <w:szCs w:val="28"/>
        </w:rPr>
      </w:pPr>
    </w:p>
    <w:p w14:paraId="200D474B" w14:textId="6B3701B9" w:rsidR="00BE3263" w:rsidRDefault="00BE3263" w:rsidP="00BE3263">
      <w:pPr>
        <w:rPr>
          <w:sz w:val="28"/>
          <w:szCs w:val="28"/>
        </w:rPr>
      </w:pPr>
      <w:r w:rsidRPr="00BE3263">
        <w:rPr>
          <w:sz w:val="28"/>
          <w:szCs w:val="28"/>
        </w:rPr>
        <w:t>inbox.lev.371941@arkivplats.se</w:t>
      </w:r>
    </w:p>
    <w:p w14:paraId="7F6E4B48" w14:textId="10093A30" w:rsidR="00BE3263" w:rsidRDefault="00BE3263" w:rsidP="00BE3263">
      <w:pPr>
        <w:rPr>
          <w:sz w:val="28"/>
          <w:szCs w:val="28"/>
        </w:rPr>
      </w:pPr>
      <w:r>
        <w:rPr>
          <w:sz w:val="28"/>
          <w:szCs w:val="28"/>
        </w:rPr>
        <w:t>eller</w:t>
      </w:r>
    </w:p>
    <w:p w14:paraId="29C4D899" w14:textId="37ECE496" w:rsidR="00BE3263" w:rsidRPr="00BE3263" w:rsidRDefault="00BE3263" w:rsidP="00BE326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Faktura  nordiskanat.se</w:t>
      </w:r>
      <w:proofErr w:type="gramEnd"/>
    </w:p>
    <w:sectPr w:rsidR="00BE3263" w:rsidRPr="00BE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E6534"/>
    <w:multiLevelType w:val="hybridMultilevel"/>
    <w:tmpl w:val="6A9A11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798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263"/>
    <w:rsid w:val="003F5185"/>
    <w:rsid w:val="005D542B"/>
    <w:rsid w:val="00BE3263"/>
    <w:rsid w:val="00E9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1C09"/>
  <w15:chartTrackingRefBased/>
  <w15:docId w15:val="{4CEA44A9-C317-4562-B0F5-AF494F572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3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3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32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3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32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3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3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3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3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32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3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32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3263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3263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326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326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326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326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3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3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3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3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3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326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326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3263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32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3263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32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423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Windeborn</dc:creator>
  <cp:keywords/>
  <dc:description/>
  <cp:lastModifiedBy>Erika Windeborn</cp:lastModifiedBy>
  <cp:revision>1</cp:revision>
  <dcterms:created xsi:type="dcterms:W3CDTF">2025-05-06T08:48:00Z</dcterms:created>
  <dcterms:modified xsi:type="dcterms:W3CDTF">2025-05-06T08:58:00Z</dcterms:modified>
</cp:coreProperties>
</file>